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C" w:rsidRPr="00B77798" w:rsidRDefault="00C27E4C" w:rsidP="00C27E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«СОШ №3 с.</w:t>
      </w:r>
      <w:r w:rsidRPr="00B777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Толстой-Юрт»</w:t>
      </w:r>
    </w:p>
    <w:p w:rsidR="00C27E4C" w:rsidRPr="00B77798" w:rsidRDefault="00C27E4C" w:rsidP="00C2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77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ГРОЗ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НЕНСКОГО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МУНИЦИПАЛЬНОГО  РАЙОНА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ЧР</w:t>
      </w:r>
    </w:p>
    <w:p w:rsidR="00C27E4C" w:rsidRPr="00B77798" w:rsidRDefault="00C27E4C" w:rsidP="00C2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27E4C" w:rsidRPr="00EF0166" w:rsidRDefault="00C27E4C" w:rsidP="00C2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366013,ЧР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с Толстой-Юрт</w:t>
      </w:r>
      <w:r w:rsidRPr="00B777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Староюртовская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б/н  Тел.  </w:t>
      </w:r>
      <w:r w:rsidRPr="00EF016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8(928) 944-65-15   </w:t>
      </w:r>
    </w:p>
    <w:p w:rsidR="00C27E4C" w:rsidRPr="000931FC" w:rsidRDefault="00C27E4C" w:rsidP="00C27E4C">
      <w:pPr>
        <w:pStyle w:val="Default"/>
        <w:jc w:val="center"/>
        <w:rPr>
          <w:sz w:val="18"/>
          <w:szCs w:val="18"/>
          <w:lang w:val="en-US"/>
        </w:rPr>
      </w:pPr>
      <w:r w:rsidRPr="000931FC">
        <w:rPr>
          <w:sz w:val="18"/>
          <w:szCs w:val="18"/>
          <w:lang w:val="en-US"/>
        </w:rPr>
        <w:t xml:space="preserve">e-mail: </w:t>
      </w:r>
      <w:r>
        <w:rPr>
          <w:sz w:val="18"/>
          <w:szCs w:val="18"/>
          <w:lang w:val="en-US"/>
        </w:rPr>
        <w:t>tolstoy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yurt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sosh3</w:t>
      </w:r>
      <w:r w:rsidRPr="000931FC">
        <w:rPr>
          <w:sz w:val="18"/>
          <w:szCs w:val="18"/>
          <w:lang w:val="en-US"/>
        </w:rPr>
        <w:t>@mail.ru</w:t>
      </w:r>
    </w:p>
    <w:p w:rsidR="00C27E4C" w:rsidRPr="00EF0166" w:rsidRDefault="00C27E4C" w:rsidP="00C2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6065A0" wp14:editId="162768A5">
                <wp:simplePos x="0" y="0"/>
                <wp:positionH relativeFrom="column">
                  <wp:posOffset>-139065</wp:posOffset>
                </wp:positionH>
                <wp:positionV relativeFrom="paragraph">
                  <wp:posOffset>88900</wp:posOffset>
                </wp:positionV>
                <wp:extent cx="6393180" cy="0"/>
                <wp:effectExtent l="0" t="19050" r="2667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F989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7pt" to="492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EF016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                                               </w:t>
      </w:r>
    </w:p>
    <w:p w:rsidR="00DC287F" w:rsidRPr="00C27E4C" w:rsidRDefault="00DC287F">
      <w:pPr>
        <w:rPr>
          <w:lang w:val="en-US"/>
        </w:rPr>
      </w:pPr>
    </w:p>
    <w:p w:rsidR="00C27E4C" w:rsidRPr="00C27E4C" w:rsidRDefault="00C27E4C">
      <w:pPr>
        <w:rPr>
          <w:lang w:val="en-US"/>
        </w:rPr>
      </w:pPr>
    </w:p>
    <w:p w:rsidR="00437F39" w:rsidRPr="00E810C1" w:rsidRDefault="00437F39" w:rsidP="0043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1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</w:t>
      </w:r>
    </w:p>
    <w:p w:rsidR="00873E68" w:rsidRDefault="00437F39" w:rsidP="0043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1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проведённых мероприятиях по профилактике правонарушений среди несовершеннолетних</w:t>
      </w:r>
      <w:r w:rsidR="00C27E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37F39" w:rsidRDefault="00C27E4C" w:rsidP="0043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4 </w:t>
      </w:r>
      <w:r w:rsidR="00A96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квартал</w:t>
      </w:r>
      <w:r w:rsidR="0043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2016г.</w:t>
      </w:r>
    </w:p>
    <w:p w:rsidR="003611D6" w:rsidRDefault="003611D6" w:rsidP="0043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11D6" w:rsidRDefault="003611D6" w:rsidP="003611D6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3611D6">
        <w:rPr>
          <w:rFonts w:ascii="Times New Roman" w:hAnsi="Times New Roman" w:cs="Times New Roman"/>
          <w:sz w:val="28"/>
          <w:szCs w:val="28"/>
        </w:rPr>
        <w:t xml:space="preserve"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 </w:t>
      </w:r>
    </w:p>
    <w:p w:rsidR="00FB70C8" w:rsidRDefault="00FB70C8" w:rsidP="00FB70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686">
        <w:rPr>
          <w:rFonts w:ascii="Times New Roman" w:hAnsi="Times New Roman" w:cs="Times New Roman"/>
          <w:sz w:val="28"/>
          <w:szCs w:val="28"/>
        </w:rPr>
        <w:t>Проблема трудных учащихся - одна из центральных психолого-педагогических проблем. Огромная общественная важность ее становится особенно очевидной в период кризиса всего общества. Сложная социально-экономическая и политическая ситуация в стране, распад духовных и нравственных ценностей, крушение прежнего мировоззрения и неопределенность нового привели к дезориентации, серьезным трудностям и внутренним конфликтам личности. Последнее десятилетие характеризуется существенным усложнением общественных отношений. Не каждый взрослый человек сразу найдет адекватный и эффективный способ взаимодействия с окружающей его социальной средой. Ребёнок же, имея ограниченный запас социального опыта, по большей части просто теряется среди множества вариантов и форм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30" w:rsidRDefault="00560840" w:rsidP="002A7A30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7A30" w:rsidRPr="00153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CE035D" wp14:editId="5163E678">
            <wp:extent cx="5150466" cy="2256155"/>
            <wp:effectExtent l="0" t="0" r="0" b="0"/>
            <wp:docPr id="1" name="Рисунок 1" descr="C:\Users\Shinee\Desktop\пдн фотки\20161021_14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e\Desktop\пдн фотки\20161021_142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82" cy="23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30" w:rsidRDefault="002A7A30" w:rsidP="002A7A30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84238" w:rsidRPr="00467686" w:rsidRDefault="00FB70C8" w:rsidP="00FB70C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трудновоспитуемых детей</w:t>
      </w:r>
      <w:r w:rsidR="00776AC1">
        <w:rPr>
          <w:rFonts w:ascii="Times New Roman" w:hAnsi="Times New Roman" w:cs="Times New Roman"/>
          <w:sz w:val="28"/>
          <w:szCs w:val="28"/>
        </w:rPr>
        <w:t xml:space="preserve">   МБОУ СОШ№3</w:t>
      </w:r>
      <w:r w:rsidR="00D84238">
        <w:rPr>
          <w:rFonts w:ascii="Times New Roman" w:hAnsi="Times New Roman" w:cs="Times New Roman"/>
          <w:sz w:val="28"/>
          <w:szCs w:val="28"/>
        </w:rPr>
        <w:t>с. Толстой</w:t>
      </w:r>
      <w:r w:rsidR="00776AC1">
        <w:rPr>
          <w:rFonts w:ascii="Times New Roman" w:hAnsi="Times New Roman" w:cs="Times New Roman"/>
          <w:sz w:val="28"/>
          <w:szCs w:val="28"/>
        </w:rPr>
        <w:t>-Юрт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AC1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proofErr w:type="gramStart"/>
      <w:r w:rsidR="00776AC1">
        <w:rPr>
          <w:rFonts w:ascii="Times New Roman" w:hAnsi="Times New Roman" w:cs="Times New Roman"/>
          <w:sz w:val="28"/>
          <w:szCs w:val="28"/>
        </w:rPr>
        <w:t>ряд  мероприятий</w:t>
      </w:r>
      <w:proofErr w:type="gramEnd"/>
      <w:r w:rsidR="00776AC1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среди несовершеннолетних детей.</w:t>
      </w:r>
      <w:r w:rsidR="00D8423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27E4C" w:rsidRPr="00560840" w:rsidRDefault="00437F39" w:rsidP="00560840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школе проводится работа по формированию у учащихся здорового образа жизни. Регулярно проводится анк</w:t>
      </w:r>
      <w:r w:rsidR="0057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етирование учащихся по выявлению</w:t>
      </w:r>
      <w:r w:rsidRPr="00D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 и отношения детей разных возрастных групп </w:t>
      </w:r>
      <w:r w:rsidR="0057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D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здоровому образу жизни. При анализе выясняется, что уже в 6-м классе дети четко осознают опасность, связанную с употреблением ПАВ, резко негативно высказываются против употребления ПАВ и верят в действенность профилактических мер, они сами готовы принимать участие в такой работе. Дети всех возрастных групп имеют полное представление о ЗОЖ, стараются его придерживаться. </w:t>
      </w:r>
      <w:r w:rsidR="0077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егулярно проводятся беседы о здоровом образе жизни, которые помогают становлению у дете</w:t>
      </w:r>
      <w:r w:rsidR="008A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8A404E" w:rsidRPr="008A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04E" w:rsidRPr="00D41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санитарно-гигиенических навыков</w:t>
      </w:r>
      <w:r w:rsidR="008A4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2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Мед.сестра</w:t>
      </w:r>
      <w:proofErr w:type="spellEnd"/>
      <w:r w:rsidR="00C2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профилактические беседы с учащ</w:t>
      </w:r>
      <w:r w:rsidR="0056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имися МБОУ «СОШ№3 </w:t>
      </w:r>
      <w:proofErr w:type="spellStart"/>
      <w:r w:rsidR="0056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с.Толстой</w:t>
      </w:r>
      <w:proofErr w:type="spellEnd"/>
      <w:r w:rsidR="0056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-Юрт</w:t>
      </w:r>
      <w:r w:rsidR="00560840" w:rsidRPr="00560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873E68" w:rsidRPr="002A7A30">
        <w:rPr>
          <w:noProof/>
          <w:shd w:val="clear" w:color="auto" w:fill="FFFFFF"/>
          <w:lang w:eastAsia="ru-RU"/>
        </w:rPr>
        <w:drawing>
          <wp:inline distT="0" distB="0" distL="0" distR="0" wp14:anchorId="4D757105" wp14:editId="2D7DAD7A">
            <wp:extent cx="4773295" cy="3047076"/>
            <wp:effectExtent l="0" t="0" r="8255" b="1270"/>
            <wp:docPr id="2" name="Рисунок 2" descr="C:\Users\Хадижат\Desktop\фото\IMG-20161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ат\Desktop\фото\IMG-20161129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582" cy="305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73E68">
        <w:rPr>
          <w:noProof/>
          <w:lang w:eastAsia="ru-RU"/>
        </w:rPr>
        <w:drawing>
          <wp:inline distT="0" distB="0" distL="0" distR="0" wp14:anchorId="16238470" wp14:editId="6B9C6705">
            <wp:extent cx="4773656" cy="2636293"/>
            <wp:effectExtent l="0" t="0" r="8255" b="0"/>
            <wp:docPr id="3" name="Рисунок 3" descr="C:\Users\Хадижат\AppData\Local\Microsoft\Windows\INetCache\Content.Word\IMG-20161128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ат\AppData\Local\Microsoft\Windows\INetCache\Content.Word\IMG-20161128-WA0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52" cy="26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88" w:rsidRPr="00560840" w:rsidRDefault="00357288" w:rsidP="00873E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МБОУ «СОШ№3 с Толстой-Юрт» провели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: «Нет наркотикам».</w:t>
      </w:r>
      <w:r w:rsidR="00560840" w:rsidRPr="0056084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60840" w:rsidRPr="005608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7320"/>
            <wp:effectExtent l="0" t="0" r="3175" b="3810"/>
            <wp:docPr id="4" name="Рисунок 4" descr="C:\Users\MOHAMMAD\Desktop\IMG-2016121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AD\Desktop\IMG-20161214-WA00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88" w:rsidRDefault="00560840" w:rsidP="00873E68">
      <w:pPr>
        <w:ind w:left="360"/>
        <w:rPr>
          <w:rFonts w:ascii="Times New Roman" w:hAnsi="Times New Roman" w:cs="Times New Roman"/>
          <w:sz w:val="28"/>
          <w:szCs w:val="28"/>
        </w:rPr>
      </w:pPr>
      <w:r w:rsidRPr="005608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480" cy="4176215"/>
            <wp:effectExtent l="0" t="0" r="5715" b="0"/>
            <wp:docPr id="5" name="Рисунок 5" descr="C:\Users\MOHAMMAD\Desktop\IMG-2016121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MAD\Desktop\IMG-20161214-WA00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46" cy="41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88" w:rsidRDefault="00560840" w:rsidP="00560840">
      <w:pPr>
        <w:ind w:left="360"/>
        <w:rPr>
          <w:rFonts w:ascii="Times New Roman" w:hAnsi="Times New Roman" w:cs="Times New Roman"/>
          <w:sz w:val="28"/>
          <w:szCs w:val="28"/>
        </w:rPr>
      </w:pPr>
      <w:r w:rsidRPr="0056084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397320"/>
            <wp:effectExtent l="0" t="0" r="3175" b="3810"/>
            <wp:docPr id="7" name="Рисунок 7" descr="C:\Users\MOHAMMAD\Desktop\IMG-20161214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HAMMAD\Desktop\IMG-20161214-WA00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EB" w:rsidRPr="00873E68" w:rsidRDefault="00D411EC" w:rsidP="00873E68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873E68">
        <w:rPr>
          <w:rFonts w:ascii="Times New Roman" w:hAnsi="Times New Roman" w:cs="Times New Roman"/>
          <w:sz w:val="28"/>
          <w:szCs w:val="28"/>
        </w:rPr>
        <w:t xml:space="preserve"> совместно</w:t>
      </w:r>
      <w:proofErr w:type="gramEnd"/>
      <w:r w:rsidR="00873E68">
        <w:rPr>
          <w:rFonts w:ascii="Times New Roman" w:hAnsi="Times New Roman" w:cs="Times New Roman"/>
          <w:sz w:val="28"/>
          <w:szCs w:val="28"/>
        </w:rPr>
        <w:t xml:space="preserve">  с медсестрой </w:t>
      </w:r>
      <w:r>
        <w:rPr>
          <w:rFonts w:ascii="Times New Roman" w:hAnsi="Times New Roman" w:cs="Times New Roman"/>
          <w:sz w:val="28"/>
          <w:szCs w:val="28"/>
        </w:rPr>
        <w:t>проводятся классные часы на тему: «Здоровый образ жизни»</w:t>
      </w:r>
    </w:p>
    <w:p w:rsidR="00D411EC" w:rsidRPr="00745FEB" w:rsidRDefault="00D411EC" w:rsidP="00D411EC">
      <w:pPr>
        <w:pStyle w:val="a4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77C1" w:rsidRDefault="00066375" w:rsidP="00EB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7C1" w:rsidRDefault="00EB77C1" w:rsidP="00EB7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C1" w:rsidRPr="00141319" w:rsidRDefault="00776AC1" w:rsidP="00776A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4131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втор: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зам.дир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.по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ВР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Агуева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Х.Л-А.</w:t>
      </w:r>
    </w:p>
    <w:p w:rsidR="00776AC1" w:rsidRPr="00141319" w:rsidRDefault="00776AC1" w:rsidP="00776A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Тел. 8-963-981-13-77</w:t>
      </w:r>
    </w:p>
    <w:p w:rsidR="00776AC1" w:rsidRPr="001A4B47" w:rsidRDefault="00776AC1" w:rsidP="00776AC1">
      <w:pPr>
        <w:rPr>
          <w:rStyle w:val="a6"/>
          <w:rFonts w:ascii="Verdana" w:hAnsi="Verdana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Khadizhan_1988mail.ru</w:t>
      </w:r>
    </w:p>
    <w:p w:rsidR="00776AC1" w:rsidRDefault="00776AC1" w:rsidP="00776AC1">
      <w:pPr>
        <w:rPr>
          <w:rStyle w:val="a6"/>
          <w:rFonts w:ascii="Verdana" w:hAnsi="Verdana"/>
          <w:sz w:val="21"/>
          <w:szCs w:val="21"/>
        </w:rPr>
      </w:pPr>
      <w:r>
        <w:rPr>
          <w:rStyle w:val="a6"/>
          <w:rFonts w:ascii="Verdana" w:hAnsi="Verdana"/>
          <w:sz w:val="21"/>
          <w:szCs w:val="21"/>
        </w:rPr>
        <w:t xml:space="preserve">  </w:t>
      </w:r>
    </w:p>
    <w:p w:rsidR="00EB77C1" w:rsidRPr="00BC2C54" w:rsidRDefault="00EB77C1" w:rsidP="00BC2C5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EB77C1" w:rsidRPr="00BC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25" w:rsidRDefault="00983225" w:rsidP="00560840">
      <w:pPr>
        <w:spacing w:after="0" w:line="240" w:lineRule="auto"/>
      </w:pPr>
      <w:r>
        <w:separator/>
      </w:r>
    </w:p>
  </w:endnote>
  <w:endnote w:type="continuationSeparator" w:id="0">
    <w:p w:rsidR="00983225" w:rsidRDefault="00983225" w:rsidP="0056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25" w:rsidRDefault="00983225" w:rsidP="00560840">
      <w:pPr>
        <w:spacing w:after="0" w:line="240" w:lineRule="auto"/>
      </w:pPr>
      <w:r>
        <w:separator/>
      </w:r>
    </w:p>
  </w:footnote>
  <w:footnote w:type="continuationSeparator" w:id="0">
    <w:p w:rsidR="00983225" w:rsidRDefault="00983225" w:rsidP="00560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7FB9"/>
    <w:multiLevelType w:val="hybridMultilevel"/>
    <w:tmpl w:val="55587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BC"/>
    <w:rsid w:val="000015DE"/>
    <w:rsid w:val="00006360"/>
    <w:rsid w:val="00010AF9"/>
    <w:rsid w:val="000146A7"/>
    <w:rsid w:val="000235EB"/>
    <w:rsid w:val="00023F8F"/>
    <w:rsid w:val="000436A3"/>
    <w:rsid w:val="0005322E"/>
    <w:rsid w:val="00053491"/>
    <w:rsid w:val="00055862"/>
    <w:rsid w:val="0005598D"/>
    <w:rsid w:val="00066375"/>
    <w:rsid w:val="000763A1"/>
    <w:rsid w:val="000771D0"/>
    <w:rsid w:val="00094BD8"/>
    <w:rsid w:val="00095372"/>
    <w:rsid w:val="000B2EDA"/>
    <w:rsid w:val="000B355C"/>
    <w:rsid w:val="000B3B58"/>
    <w:rsid w:val="000C1012"/>
    <w:rsid w:val="000E1A3D"/>
    <w:rsid w:val="000E3A07"/>
    <w:rsid w:val="000E514B"/>
    <w:rsid w:val="000E75C5"/>
    <w:rsid w:val="000F0134"/>
    <w:rsid w:val="000F78AE"/>
    <w:rsid w:val="001026A5"/>
    <w:rsid w:val="00121033"/>
    <w:rsid w:val="00125402"/>
    <w:rsid w:val="00127F3E"/>
    <w:rsid w:val="0014208E"/>
    <w:rsid w:val="00151227"/>
    <w:rsid w:val="001515D3"/>
    <w:rsid w:val="00155D95"/>
    <w:rsid w:val="00161539"/>
    <w:rsid w:val="00161A92"/>
    <w:rsid w:val="00163638"/>
    <w:rsid w:val="00171863"/>
    <w:rsid w:val="00180A14"/>
    <w:rsid w:val="00181E33"/>
    <w:rsid w:val="00182072"/>
    <w:rsid w:val="001830A4"/>
    <w:rsid w:val="00185472"/>
    <w:rsid w:val="00193A89"/>
    <w:rsid w:val="00197DA9"/>
    <w:rsid w:val="001A02F3"/>
    <w:rsid w:val="001A0B63"/>
    <w:rsid w:val="001A21D3"/>
    <w:rsid w:val="001B434D"/>
    <w:rsid w:val="001B5048"/>
    <w:rsid w:val="001E3230"/>
    <w:rsid w:val="001F3476"/>
    <w:rsid w:val="00202CAC"/>
    <w:rsid w:val="002202EF"/>
    <w:rsid w:val="00223656"/>
    <w:rsid w:val="0023060A"/>
    <w:rsid w:val="002316FA"/>
    <w:rsid w:val="00232D20"/>
    <w:rsid w:val="00241845"/>
    <w:rsid w:val="002443EB"/>
    <w:rsid w:val="002669FE"/>
    <w:rsid w:val="00273241"/>
    <w:rsid w:val="0027560A"/>
    <w:rsid w:val="00275A0E"/>
    <w:rsid w:val="002804E6"/>
    <w:rsid w:val="002825E3"/>
    <w:rsid w:val="002862E2"/>
    <w:rsid w:val="00287180"/>
    <w:rsid w:val="002A3394"/>
    <w:rsid w:val="002A4FE1"/>
    <w:rsid w:val="002A6989"/>
    <w:rsid w:val="002A78C6"/>
    <w:rsid w:val="002A7A30"/>
    <w:rsid w:val="002B5F36"/>
    <w:rsid w:val="002B6B12"/>
    <w:rsid w:val="002D1549"/>
    <w:rsid w:val="002D56C1"/>
    <w:rsid w:val="002D703B"/>
    <w:rsid w:val="002E0ABC"/>
    <w:rsid w:val="002E5203"/>
    <w:rsid w:val="002E5CFF"/>
    <w:rsid w:val="002F22F4"/>
    <w:rsid w:val="002F2488"/>
    <w:rsid w:val="002F3F79"/>
    <w:rsid w:val="0031081D"/>
    <w:rsid w:val="00316D06"/>
    <w:rsid w:val="0033112F"/>
    <w:rsid w:val="00333CDC"/>
    <w:rsid w:val="0033583F"/>
    <w:rsid w:val="00336ED8"/>
    <w:rsid w:val="00346CE2"/>
    <w:rsid w:val="003478B6"/>
    <w:rsid w:val="00357288"/>
    <w:rsid w:val="003611D6"/>
    <w:rsid w:val="00365657"/>
    <w:rsid w:val="00376237"/>
    <w:rsid w:val="003929DE"/>
    <w:rsid w:val="00397BD6"/>
    <w:rsid w:val="003A2C9E"/>
    <w:rsid w:val="003B2123"/>
    <w:rsid w:val="003B3C33"/>
    <w:rsid w:val="003D35AA"/>
    <w:rsid w:val="003D7A65"/>
    <w:rsid w:val="003D7ECA"/>
    <w:rsid w:val="003E0823"/>
    <w:rsid w:val="003E79BD"/>
    <w:rsid w:val="003F4EBF"/>
    <w:rsid w:val="00401F02"/>
    <w:rsid w:val="00403C7D"/>
    <w:rsid w:val="00410FC4"/>
    <w:rsid w:val="004148EA"/>
    <w:rsid w:val="00421D3A"/>
    <w:rsid w:val="00424126"/>
    <w:rsid w:val="0043082D"/>
    <w:rsid w:val="00431452"/>
    <w:rsid w:val="004344CC"/>
    <w:rsid w:val="00437F39"/>
    <w:rsid w:val="00443BBC"/>
    <w:rsid w:val="00455796"/>
    <w:rsid w:val="00462450"/>
    <w:rsid w:val="004654EF"/>
    <w:rsid w:val="00470EDA"/>
    <w:rsid w:val="00471C48"/>
    <w:rsid w:val="0047372A"/>
    <w:rsid w:val="004753A2"/>
    <w:rsid w:val="00477384"/>
    <w:rsid w:val="00477D92"/>
    <w:rsid w:val="00487983"/>
    <w:rsid w:val="004B7896"/>
    <w:rsid w:val="004C0B27"/>
    <w:rsid w:val="004C5AC1"/>
    <w:rsid w:val="004D1F97"/>
    <w:rsid w:val="004D23FA"/>
    <w:rsid w:val="004D51A8"/>
    <w:rsid w:val="004E1B68"/>
    <w:rsid w:val="004E2BBF"/>
    <w:rsid w:val="004E7119"/>
    <w:rsid w:val="004E7E58"/>
    <w:rsid w:val="004F5E4C"/>
    <w:rsid w:val="005007BC"/>
    <w:rsid w:val="00511438"/>
    <w:rsid w:val="00514DA5"/>
    <w:rsid w:val="0053552E"/>
    <w:rsid w:val="00537CE1"/>
    <w:rsid w:val="00541337"/>
    <w:rsid w:val="00547605"/>
    <w:rsid w:val="00560840"/>
    <w:rsid w:val="0056509A"/>
    <w:rsid w:val="00567DE0"/>
    <w:rsid w:val="00573724"/>
    <w:rsid w:val="00574414"/>
    <w:rsid w:val="00577A00"/>
    <w:rsid w:val="00583AE2"/>
    <w:rsid w:val="0059067F"/>
    <w:rsid w:val="0059566D"/>
    <w:rsid w:val="005A3E86"/>
    <w:rsid w:val="005B4EFE"/>
    <w:rsid w:val="005B7A8A"/>
    <w:rsid w:val="005C4F08"/>
    <w:rsid w:val="005C7656"/>
    <w:rsid w:val="005D09A9"/>
    <w:rsid w:val="005D411B"/>
    <w:rsid w:val="005D4B15"/>
    <w:rsid w:val="005F4B74"/>
    <w:rsid w:val="005F7813"/>
    <w:rsid w:val="00614C81"/>
    <w:rsid w:val="0061779F"/>
    <w:rsid w:val="00617D19"/>
    <w:rsid w:val="006215AB"/>
    <w:rsid w:val="00621DB2"/>
    <w:rsid w:val="00624781"/>
    <w:rsid w:val="0063155C"/>
    <w:rsid w:val="006509B2"/>
    <w:rsid w:val="00657430"/>
    <w:rsid w:val="0067446A"/>
    <w:rsid w:val="0067777A"/>
    <w:rsid w:val="00677EFE"/>
    <w:rsid w:val="0068295F"/>
    <w:rsid w:val="006838DE"/>
    <w:rsid w:val="006867AF"/>
    <w:rsid w:val="006942BA"/>
    <w:rsid w:val="006A52EE"/>
    <w:rsid w:val="006C6F4E"/>
    <w:rsid w:val="006C7900"/>
    <w:rsid w:val="006D3577"/>
    <w:rsid w:val="006D415A"/>
    <w:rsid w:val="006D5840"/>
    <w:rsid w:val="006D6D6A"/>
    <w:rsid w:val="006E6E9E"/>
    <w:rsid w:val="006F543C"/>
    <w:rsid w:val="006F690B"/>
    <w:rsid w:val="006F74F6"/>
    <w:rsid w:val="00702F42"/>
    <w:rsid w:val="00706849"/>
    <w:rsid w:val="00717B42"/>
    <w:rsid w:val="007217BE"/>
    <w:rsid w:val="00733CA8"/>
    <w:rsid w:val="007340B6"/>
    <w:rsid w:val="00734466"/>
    <w:rsid w:val="00735817"/>
    <w:rsid w:val="00740BD9"/>
    <w:rsid w:val="00742312"/>
    <w:rsid w:val="00745FEB"/>
    <w:rsid w:val="00747D6C"/>
    <w:rsid w:val="007539C8"/>
    <w:rsid w:val="00761A7E"/>
    <w:rsid w:val="00775CC3"/>
    <w:rsid w:val="00776AC1"/>
    <w:rsid w:val="0078103F"/>
    <w:rsid w:val="007826CE"/>
    <w:rsid w:val="00783DE5"/>
    <w:rsid w:val="007A01F9"/>
    <w:rsid w:val="007A355E"/>
    <w:rsid w:val="007B3185"/>
    <w:rsid w:val="007C1753"/>
    <w:rsid w:val="007C26E4"/>
    <w:rsid w:val="007C457D"/>
    <w:rsid w:val="007C4DD5"/>
    <w:rsid w:val="007D1B61"/>
    <w:rsid w:val="007D781B"/>
    <w:rsid w:val="007E4D11"/>
    <w:rsid w:val="007E5510"/>
    <w:rsid w:val="007F0837"/>
    <w:rsid w:val="007F1B9D"/>
    <w:rsid w:val="007F35E6"/>
    <w:rsid w:val="007F6001"/>
    <w:rsid w:val="007F6F0A"/>
    <w:rsid w:val="00810457"/>
    <w:rsid w:val="0081164A"/>
    <w:rsid w:val="0081255B"/>
    <w:rsid w:val="0083617A"/>
    <w:rsid w:val="00851970"/>
    <w:rsid w:val="0085368F"/>
    <w:rsid w:val="00857224"/>
    <w:rsid w:val="00861062"/>
    <w:rsid w:val="0086468D"/>
    <w:rsid w:val="0087091C"/>
    <w:rsid w:val="00873E68"/>
    <w:rsid w:val="00881F03"/>
    <w:rsid w:val="00884DD0"/>
    <w:rsid w:val="008924E8"/>
    <w:rsid w:val="00896926"/>
    <w:rsid w:val="008A3057"/>
    <w:rsid w:val="008A404E"/>
    <w:rsid w:val="008A5A17"/>
    <w:rsid w:val="008A700C"/>
    <w:rsid w:val="008B062C"/>
    <w:rsid w:val="008B1C76"/>
    <w:rsid w:val="008D1723"/>
    <w:rsid w:val="008D4186"/>
    <w:rsid w:val="008E3C37"/>
    <w:rsid w:val="008F002F"/>
    <w:rsid w:val="008F1588"/>
    <w:rsid w:val="0090437F"/>
    <w:rsid w:val="0091260D"/>
    <w:rsid w:val="00914D82"/>
    <w:rsid w:val="009153C2"/>
    <w:rsid w:val="00916F12"/>
    <w:rsid w:val="00923273"/>
    <w:rsid w:val="009255D4"/>
    <w:rsid w:val="00926443"/>
    <w:rsid w:val="00936EF7"/>
    <w:rsid w:val="00942963"/>
    <w:rsid w:val="00947C66"/>
    <w:rsid w:val="0095098D"/>
    <w:rsid w:val="00950DE0"/>
    <w:rsid w:val="00953335"/>
    <w:rsid w:val="00954B4E"/>
    <w:rsid w:val="009571E2"/>
    <w:rsid w:val="00961AE1"/>
    <w:rsid w:val="00966239"/>
    <w:rsid w:val="009702D4"/>
    <w:rsid w:val="009711B5"/>
    <w:rsid w:val="00971982"/>
    <w:rsid w:val="00972BA7"/>
    <w:rsid w:val="00974BC7"/>
    <w:rsid w:val="00976AFE"/>
    <w:rsid w:val="0098309C"/>
    <w:rsid w:val="00983225"/>
    <w:rsid w:val="00990FE2"/>
    <w:rsid w:val="009A33F4"/>
    <w:rsid w:val="009A587A"/>
    <w:rsid w:val="009B1769"/>
    <w:rsid w:val="009B64D1"/>
    <w:rsid w:val="009C7785"/>
    <w:rsid w:val="009E2F17"/>
    <w:rsid w:val="009E7366"/>
    <w:rsid w:val="009E74E4"/>
    <w:rsid w:val="009F3E7F"/>
    <w:rsid w:val="009F6D26"/>
    <w:rsid w:val="00A02594"/>
    <w:rsid w:val="00A03073"/>
    <w:rsid w:val="00A04EE3"/>
    <w:rsid w:val="00A1026E"/>
    <w:rsid w:val="00A119E9"/>
    <w:rsid w:val="00A11D7F"/>
    <w:rsid w:val="00A23605"/>
    <w:rsid w:val="00A24BF2"/>
    <w:rsid w:val="00A32AB0"/>
    <w:rsid w:val="00A355D2"/>
    <w:rsid w:val="00A36817"/>
    <w:rsid w:val="00A43FBE"/>
    <w:rsid w:val="00A44F0C"/>
    <w:rsid w:val="00A50364"/>
    <w:rsid w:val="00A519CB"/>
    <w:rsid w:val="00A669B8"/>
    <w:rsid w:val="00A70914"/>
    <w:rsid w:val="00A76665"/>
    <w:rsid w:val="00A8373B"/>
    <w:rsid w:val="00A84058"/>
    <w:rsid w:val="00A86489"/>
    <w:rsid w:val="00A87640"/>
    <w:rsid w:val="00A96BDB"/>
    <w:rsid w:val="00A973A8"/>
    <w:rsid w:val="00AA016B"/>
    <w:rsid w:val="00AA0766"/>
    <w:rsid w:val="00AA33CF"/>
    <w:rsid w:val="00AB2E06"/>
    <w:rsid w:val="00AC0594"/>
    <w:rsid w:val="00AC2C93"/>
    <w:rsid w:val="00AD11E6"/>
    <w:rsid w:val="00AD7D02"/>
    <w:rsid w:val="00AE4C49"/>
    <w:rsid w:val="00AE520E"/>
    <w:rsid w:val="00B01DAA"/>
    <w:rsid w:val="00B15968"/>
    <w:rsid w:val="00B176A5"/>
    <w:rsid w:val="00B20C75"/>
    <w:rsid w:val="00B2309D"/>
    <w:rsid w:val="00B25EA3"/>
    <w:rsid w:val="00B368EA"/>
    <w:rsid w:val="00B63392"/>
    <w:rsid w:val="00B6439B"/>
    <w:rsid w:val="00B65010"/>
    <w:rsid w:val="00B8289E"/>
    <w:rsid w:val="00B83A02"/>
    <w:rsid w:val="00B92D43"/>
    <w:rsid w:val="00B93046"/>
    <w:rsid w:val="00B941B9"/>
    <w:rsid w:val="00B94C0C"/>
    <w:rsid w:val="00B968BC"/>
    <w:rsid w:val="00BA72D0"/>
    <w:rsid w:val="00BB405B"/>
    <w:rsid w:val="00BC2C54"/>
    <w:rsid w:val="00BC34F5"/>
    <w:rsid w:val="00BC52A4"/>
    <w:rsid w:val="00BC5ABA"/>
    <w:rsid w:val="00BC6362"/>
    <w:rsid w:val="00BC6408"/>
    <w:rsid w:val="00BC6B22"/>
    <w:rsid w:val="00BC6EF8"/>
    <w:rsid w:val="00BD4717"/>
    <w:rsid w:val="00BE0B3B"/>
    <w:rsid w:val="00BE3454"/>
    <w:rsid w:val="00BE375C"/>
    <w:rsid w:val="00BE572B"/>
    <w:rsid w:val="00BF2087"/>
    <w:rsid w:val="00BF47F7"/>
    <w:rsid w:val="00BF5A8C"/>
    <w:rsid w:val="00C02DA8"/>
    <w:rsid w:val="00C03476"/>
    <w:rsid w:val="00C10E7C"/>
    <w:rsid w:val="00C27E4C"/>
    <w:rsid w:val="00C32186"/>
    <w:rsid w:val="00C34353"/>
    <w:rsid w:val="00C433C0"/>
    <w:rsid w:val="00C4439E"/>
    <w:rsid w:val="00C74FAA"/>
    <w:rsid w:val="00C83BFE"/>
    <w:rsid w:val="00C90A0F"/>
    <w:rsid w:val="00C93C34"/>
    <w:rsid w:val="00CA3F1C"/>
    <w:rsid w:val="00CB171D"/>
    <w:rsid w:val="00CB3B51"/>
    <w:rsid w:val="00CB5927"/>
    <w:rsid w:val="00CB659A"/>
    <w:rsid w:val="00CC01B2"/>
    <w:rsid w:val="00CC4470"/>
    <w:rsid w:val="00CD34B7"/>
    <w:rsid w:val="00CD57C9"/>
    <w:rsid w:val="00CD628F"/>
    <w:rsid w:val="00CD654D"/>
    <w:rsid w:val="00CE39BF"/>
    <w:rsid w:val="00CE63EA"/>
    <w:rsid w:val="00CF08E7"/>
    <w:rsid w:val="00D00CBB"/>
    <w:rsid w:val="00D07D30"/>
    <w:rsid w:val="00D115B0"/>
    <w:rsid w:val="00D12CE4"/>
    <w:rsid w:val="00D21A59"/>
    <w:rsid w:val="00D21F5F"/>
    <w:rsid w:val="00D25DB4"/>
    <w:rsid w:val="00D411EC"/>
    <w:rsid w:val="00D44CAE"/>
    <w:rsid w:val="00D45F54"/>
    <w:rsid w:val="00D5084C"/>
    <w:rsid w:val="00D51161"/>
    <w:rsid w:val="00D52830"/>
    <w:rsid w:val="00D544E3"/>
    <w:rsid w:val="00D61B25"/>
    <w:rsid w:val="00D6523E"/>
    <w:rsid w:val="00D72BE1"/>
    <w:rsid w:val="00D81773"/>
    <w:rsid w:val="00D82580"/>
    <w:rsid w:val="00D84238"/>
    <w:rsid w:val="00D84825"/>
    <w:rsid w:val="00D8512C"/>
    <w:rsid w:val="00D93237"/>
    <w:rsid w:val="00DA6A6B"/>
    <w:rsid w:val="00DA79A6"/>
    <w:rsid w:val="00DC0BB7"/>
    <w:rsid w:val="00DC287F"/>
    <w:rsid w:val="00DC293E"/>
    <w:rsid w:val="00DC4BF7"/>
    <w:rsid w:val="00DD04FD"/>
    <w:rsid w:val="00DD2C2C"/>
    <w:rsid w:val="00DD31E0"/>
    <w:rsid w:val="00DD3E99"/>
    <w:rsid w:val="00DD460D"/>
    <w:rsid w:val="00DF0237"/>
    <w:rsid w:val="00DF2FD0"/>
    <w:rsid w:val="00DF456E"/>
    <w:rsid w:val="00E018D2"/>
    <w:rsid w:val="00E06914"/>
    <w:rsid w:val="00E27403"/>
    <w:rsid w:val="00E31469"/>
    <w:rsid w:val="00E45EA2"/>
    <w:rsid w:val="00E50C88"/>
    <w:rsid w:val="00E62B9B"/>
    <w:rsid w:val="00E80898"/>
    <w:rsid w:val="00E81684"/>
    <w:rsid w:val="00E81A24"/>
    <w:rsid w:val="00E863CF"/>
    <w:rsid w:val="00E93ABB"/>
    <w:rsid w:val="00E93BA5"/>
    <w:rsid w:val="00EA0406"/>
    <w:rsid w:val="00EA1B06"/>
    <w:rsid w:val="00EA276B"/>
    <w:rsid w:val="00EB77C1"/>
    <w:rsid w:val="00EC4A99"/>
    <w:rsid w:val="00ED00B9"/>
    <w:rsid w:val="00EE027A"/>
    <w:rsid w:val="00EE515D"/>
    <w:rsid w:val="00EF270F"/>
    <w:rsid w:val="00EF7331"/>
    <w:rsid w:val="00F07106"/>
    <w:rsid w:val="00F1758E"/>
    <w:rsid w:val="00F21916"/>
    <w:rsid w:val="00F3008A"/>
    <w:rsid w:val="00F339BD"/>
    <w:rsid w:val="00F36E51"/>
    <w:rsid w:val="00F3789E"/>
    <w:rsid w:val="00F45435"/>
    <w:rsid w:val="00F5497B"/>
    <w:rsid w:val="00F61897"/>
    <w:rsid w:val="00F6736B"/>
    <w:rsid w:val="00F71EF6"/>
    <w:rsid w:val="00F92AEF"/>
    <w:rsid w:val="00F9447F"/>
    <w:rsid w:val="00F94E62"/>
    <w:rsid w:val="00FB6D8E"/>
    <w:rsid w:val="00FB6EE6"/>
    <w:rsid w:val="00FB70C8"/>
    <w:rsid w:val="00FC038A"/>
    <w:rsid w:val="00FC6812"/>
    <w:rsid w:val="00FD6FD3"/>
    <w:rsid w:val="00FD7943"/>
    <w:rsid w:val="00FE3315"/>
    <w:rsid w:val="00FE7574"/>
    <w:rsid w:val="00FE7A54"/>
    <w:rsid w:val="00FF42E0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476B"/>
  <w15:chartTrackingRefBased/>
  <w15:docId w15:val="{74351086-7A7C-4C5B-A54D-5D7AEE1A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7F39"/>
  </w:style>
  <w:style w:type="paragraph" w:styleId="a3">
    <w:name w:val="Normal (Web)"/>
    <w:basedOn w:val="a"/>
    <w:uiPriority w:val="99"/>
    <w:unhideWhenUsed/>
    <w:rsid w:val="00AA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70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11EC"/>
    <w:pPr>
      <w:ind w:left="720"/>
      <w:contextualSpacing/>
    </w:pPr>
  </w:style>
  <w:style w:type="character" w:styleId="a6">
    <w:name w:val="Strong"/>
    <w:basedOn w:val="a0"/>
    <w:uiPriority w:val="22"/>
    <w:qFormat/>
    <w:rsid w:val="00776AC1"/>
    <w:rPr>
      <w:b/>
      <w:bCs/>
    </w:rPr>
  </w:style>
  <w:style w:type="paragraph" w:customStyle="1" w:styleId="Default">
    <w:name w:val="Default"/>
    <w:rsid w:val="00C27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840"/>
  </w:style>
  <w:style w:type="paragraph" w:styleId="a9">
    <w:name w:val="footer"/>
    <w:basedOn w:val="a"/>
    <w:link w:val="aa"/>
    <w:uiPriority w:val="99"/>
    <w:unhideWhenUsed/>
    <w:rsid w:val="0056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MOHAMMAD</cp:lastModifiedBy>
  <cp:revision>48</cp:revision>
  <dcterms:created xsi:type="dcterms:W3CDTF">2016-05-30T14:59:00Z</dcterms:created>
  <dcterms:modified xsi:type="dcterms:W3CDTF">2016-12-14T14:12:00Z</dcterms:modified>
</cp:coreProperties>
</file>